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4824"/>
        <w:gridCol w:w="1134"/>
        <w:gridCol w:w="2677"/>
      </w:tblGrid>
      <w:tr w:rsidR="00B565FE" w14:paraId="171A51CF" w14:textId="77777777" w:rsidTr="00480F9F">
        <w:tc>
          <w:tcPr>
            <w:tcW w:w="4824" w:type="dxa"/>
            <w:vMerge w:val="restart"/>
            <w:tcBorders>
              <w:top w:val="nil"/>
              <w:left w:val="nil"/>
            </w:tcBorders>
          </w:tcPr>
          <w:p w14:paraId="30B6C03A" w14:textId="541698BF" w:rsidR="00B565FE" w:rsidRPr="00E060F0" w:rsidRDefault="00B565FE" w:rsidP="002F4DF4">
            <w:pPr>
              <w:ind w:left="33"/>
              <w:rPr>
                <w:rFonts w:cstheme="minorHAnsi"/>
                <w:b/>
                <w:sz w:val="18"/>
                <w:szCs w:val="18"/>
              </w:rPr>
            </w:pPr>
            <w:r w:rsidRPr="00E060F0">
              <w:rPr>
                <w:rFonts w:cstheme="minorHAnsi"/>
                <w:b/>
                <w:sz w:val="18"/>
                <w:szCs w:val="18"/>
              </w:rPr>
              <w:t>Office of Research Services</w:t>
            </w:r>
          </w:p>
          <w:p w14:paraId="6DF93255" w14:textId="77777777" w:rsidR="00B565FE" w:rsidRPr="00E060F0" w:rsidRDefault="00B565FE" w:rsidP="002F4DF4">
            <w:pPr>
              <w:ind w:left="33"/>
              <w:rPr>
                <w:rFonts w:cstheme="minorHAnsi"/>
                <w:sz w:val="18"/>
                <w:szCs w:val="18"/>
              </w:rPr>
            </w:pPr>
            <w:r w:rsidRPr="00E060F0">
              <w:rPr>
                <w:rFonts w:cstheme="minorHAnsi"/>
                <w:sz w:val="18"/>
                <w:szCs w:val="18"/>
              </w:rPr>
              <w:t>Michael Williams Building, Room B202</w:t>
            </w:r>
          </w:p>
          <w:p w14:paraId="0C0CC8BD" w14:textId="77777777" w:rsidR="00B565FE" w:rsidRPr="00E060F0" w:rsidRDefault="00B565FE" w:rsidP="002F4DF4">
            <w:pPr>
              <w:ind w:left="33"/>
              <w:rPr>
                <w:rFonts w:cstheme="minorHAnsi"/>
                <w:sz w:val="18"/>
                <w:szCs w:val="18"/>
              </w:rPr>
            </w:pPr>
            <w:r w:rsidRPr="00E060F0">
              <w:rPr>
                <w:rFonts w:cstheme="minorHAnsi"/>
                <w:sz w:val="18"/>
                <w:szCs w:val="18"/>
              </w:rPr>
              <w:t>PO Box 1700 STN CSC</w:t>
            </w:r>
          </w:p>
          <w:p w14:paraId="617DB6D3" w14:textId="77777777" w:rsidR="00B565FE" w:rsidRPr="00E060F0" w:rsidRDefault="00B565FE" w:rsidP="002F4DF4">
            <w:pPr>
              <w:ind w:left="33"/>
              <w:rPr>
                <w:rFonts w:cstheme="minorHAnsi"/>
              </w:rPr>
            </w:pPr>
            <w:r w:rsidRPr="00E060F0">
              <w:rPr>
                <w:rFonts w:cstheme="minorHAnsi"/>
                <w:sz w:val="18"/>
                <w:szCs w:val="18"/>
              </w:rPr>
              <w:t>Victoria BC V8W 2Y2</w:t>
            </w:r>
          </w:p>
        </w:tc>
        <w:tc>
          <w:tcPr>
            <w:tcW w:w="1134" w:type="dxa"/>
          </w:tcPr>
          <w:p w14:paraId="2EDBB763" w14:textId="7C0B9762" w:rsidR="00B565FE" w:rsidRPr="00E060F0" w:rsidRDefault="00B565FE" w:rsidP="002F4DF4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PI/Lab</w:t>
            </w:r>
            <w:r w:rsidR="00F15780" w:rsidRPr="00E060F0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77" w:type="dxa"/>
          </w:tcPr>
          <w:p w14:paraId="3E1718AC" w14:textId="77777777" w:rsidR="00B565FE" w:rsidRPr="00E060F0" w:rsidRDefault="00B565FE" w:rsidP="002F4DF4">
            <w:pPr>
              <w:rPr>
                <w:rFonts w:cstheme="minorHAnsi"/>
              </w:rPr>
            </w:pPr>
          </w:p>
        </w:tc>
      </w:tr>
      <w:tr w:rsidR="00B565FE" w14:paraId="51969E6E" w14:textId="77777777" w:rsidTr="00480F9F">
        <w:tc>
          <w:tcPr>
            <w:tcW w:w="4824" w:type="dxa"/>
            <w:vMerge/>
            <w:tcBorders>
              <w:left w:val="nil"/>
            </w:tcBorders>
          </w:tcPr>
          <w:p w14:paraId="67C12513" w14:textId="77777777" w:rsidR="00B565FE" w:rsidRPr="00E060F0" w:rsidRDefault="00B565FE" w:rsidP="002F4DF4">
            <w:pPr>
              <w:ind w:left="33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7B8308D" w14:textId="77777777" w:rsidR="00B565FE" w:rsidRPr="00E060F0" w:rsidRDefault="00B565FE" w:rsidP="002F4DF4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Room #:</w:t>
            </w:r>
          </w:p>
        </w:tc>
        <w:tc>
          <w:tcPr>
            <w:tcW w:w="2677" w:type="dxa"/>
          </w:tcPr>
          <w:p w14:paraId="702B8B94" w14:textId="77777777" w:rsidR="00B565FE" w:rsidRPr="00E060F0" w:rsidRDefault="00B565FE" w:rsidP="002F4DF4">
            <w:pPr>
              <w:rPr>
                <w:rFonts w:cstheme="minorHAnsi"/>
              </w:rPr>
            </w:pPr>
          </w:p>
        </w:tc>
      </w:tr>
      <w:tr w:rsidR="00B565FE" w14:paraId="345867DC" w14:textId="77777777" w:rsidTr="00480F9F">
        <w:tc>
          <w:tcPr>
            <w:tcW w:w="4824" w:type="dxa"/>
            <w:vMerge/>
            <w:tcBorders>
              <w:left w:val="nil"/>
            </w:tcBorders>
          </w:tcPr>
          <w:p w14:paraId="1A48D0EF" w14:textId="77777777" w:rsidR="00B565FE" w:rsidRPr="00E060F0" w:rsidRDefault="00B565FE" w:rsidP="002F4DF4">
            <w:pPr>
              <w:ind w:left="33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68414AC" w14:textId="77777777" w:rsidR="00B565FE" w:rsidRPr="00E060F0" w:rsidRDefault="00B565FE" w:rsidP="002F4DF4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2677" w:type="dxa"/>
          </w:tcPr>
          <w:p w14:paraId="4419FEFF" w14:textId="77777777" w:rsidR="00B565FE" w:rsidRPr="00E060F0" w:rsidRDefault="00B565FE" w:rsidP="002F4DF4">
            <w:pPr>
              <w:rPr>
                <w:rFonts w:cstheme="minorHAnsi"/>
              </w:rPr>
            </w:pPr>
          </w:p>
        </w:tc>
      </w:tr>
      <w:tr w:rsidR="00B565FE" w14:paraId="65412BE8" w14:textId="77777777" w:rsidTr="00480F9F">
        <w:tc>
          <w:tcPr>
            <w:tcW w:w="4824" w:type="dxa"/>
            <w:vMerge/>
            <w:tcBorders>
              <w:left w:val="nil"/>
              <w:bottom w:val="nil"/>
            </w:tcBorders>
          </w:tcPr>
          <w:p w14:paraId="3E9539FD" w14:textId="77777777" w:rsidR="00B565FE" w:rsidRPr="00E060F0" w:rsidRDefault="00B565FE" w:rsidP="002F4DF4">
            <w:pPr>
              <w:ind w:left="33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DDE7B4B" w14:textId="77777777" w:rsidR="00B565FE" w:rsidRPr="00E060F0" w:rsidRDefault="00B565FE" w:rsidP="002F4DF4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2677" w:type="dxa"/>
          </w:tcPr>
          <w:p w14:paraId="5B2CEB06" w14:textId="77777777" w:rsidR="00B565FE" w:rsidRPr="00E060F0" w:rsidRDefault="00B565FE" w:rsidP="002F4DF4">
            <w:pPr>
              <w:rPr>
                <w:rFonts w:cstheme="minorHAnsi"/>
              </w:rPr>
            </w:pPr>
          </w:p>
        </w:tc>
      </w:tr>
    </w:tbl>
    <w:p w14:paraId="13E41F59" w14:textId="55AF168F" w:rsidR="00B565FE" w:rsidRDefault="00480F9F" w:rsidP="006E108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58752" behindDoc="0" locked="0" layoutInCell="1" allowOverlap="1" wp14:anchorId="46C78026" wp14:editId="0FAE954D">
            <wp:simplePos x="0" y="0"/>
            <wp:positionH relativeFrom="column">
              <wp:posOffset>342900</wp:posOffset>
            </wp:positionH>
            <wp:positionV relativeFrom="page">
              <wp:posOffset>679450</wp:posOffset>
            </wp:positionV>
            <wp:extent cx="737870" cy="835025"/>
            <wp:effectExtent l="0" t="0" r="5080" b="317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28D271" w14:textId="15E332E2" w:rsidR="006E1085" w:rsidRPr="00E060F0" w:rsidRDefault="00480F9F" w:rsidP="006E1085">
      <w:pPr>
        <w:jc w:val="center"/>
        <w:rPr>
          <w:rFonts w:cstheme="minorHAnsi"/>
          <w:b/>
          <w:sz w:val="24"/>
          <w:szCs w:val="24"/>
        </w:rPr>
      </w:pPr>
      <w:r w:rsidRPr="00E060F0">
        <w:rPr>
          <w:rFonts w:cstheme="minorHAnsi"/>
          <w:b/>
          <w:sz w:val="24"/>
          <w:szCs w:val="24"/>
        </w:rPr>
        <w:t>SURVIVAL SURGERY OF</w:t>
      </w:r>
      <w:r w:rsidR="006E1085" w:rsidRPr="00E060F0">
        <w:rPr>
          <w:rFonts w:cstheme="minorHAnsi"/>
          <w:b/>
          <w:sz w:val="24"/>
          <w:szCs w:val="24"/>
        </w:rPr>
        <w:t xml:space="preserve"> RODENTS CHECKLIST</w:t>
      </w:r>
    </w:p>
    <w:p w14:paraId="6C36C7FB" w14:textId="55A72BD9" w:rsidR="006E1085" w:rsidRPr="00E060F0" w:rsidRDefault="006E1085" w:rsidP="00374F64">
      <w:pPr>
        <w:spacing w:after="0" w:line="240" w:lineRule="auto"/>
        <w:ind w:left="567" w:right="556"/>
        <w:jc w:val="center"/>
        <w:rPr>
          <w:rFonts w:cstheme="minorHAnsi"/>
          <w:i/>
          <w:sz w:val="20"/>
          <w:szCs w:val="20"/>
        </w:rPr>
      </w:pPr>
      <w:r w:rsidRPr="00E060F0">
        <w:rPr>
          <w:rFonts w:cstheme="minorHAnsi"/>
          <w:i/>
          <w:sz w:val="20"/>
          <w:szCs w:val="20"/>
        </w:rPr>
        <w:t>This checklist is to be used in conju</w:t>
      </w:r>
      <w:r w:rsidR="003C00AE" w:rsidRPr="00E060F0">
        <w:rPr>
          <w:rFonts w:cstheme="minorHAnsi"/>
          <w:i/>
          <w:sz w:val="20"/>
          <w:szCs w:val="20"/>
        </w:rPr>
        <w:t xml:space="preserve">nction with the </w:t>
      </w:r>
      <w:r w:rsidR="00DC0C8A" w:rsidRPr="00E060F0">
        <w:rPr>
          <w:rFonts w:cstheme="minorHAnsi"/>
          <w:i/>
          <w:sz w:val="20"/>
          <w:szCs w:val="20"/>
        </w:rPr>
        <w:t>Animal Care Committee’s</w:t>
      </w:r>
      <w:r w:rsidR="003C00AE" w:rsidRPr="00E060F0">
        <w:rPr>
          <w:rFonts w:cstheme="minorHAnsi"/>
          <w:i/>
          <w:sz w:val="20"/>
          <w:szCs w:val="20"/>
        </w:rPr>
        <w:t xml:space="preserve"> </w:t>
      </w:r>
      <w:r w:rsidR="003C00AE" w:rsidRPr="00E060F0">
        <w:rPr>
          <w:rFonts w:cstheme="minorHAnsi"/>
          <w:b/>
          <w:i/>
          <w:sz w:val="20"/>
          <w:szCs w:val="20"/>
        </w:rPr>
        <w:t xml:space="preserve">Principles for Survival Surgery of Rodents </w:t>
      </w:r>
      <w:r w:rsidR="003C00AE" w:rsidRPr="00E060F0">
        <w:rPr>
          <w:rFonts w:cstheme="minorHAnsi"/>
          <w:i/>
          <w:sz w:val="20"/>
          <w:szCs w:val="20"/>
        </w:rPr>
        <w:t>to assess the appropriateness of spaces used for survival surgery of rodents</w:t>
      </w:r>
      <w:r w:rsidR="00374F64" w:rsidRPr="00E060F0">
        <w:rPr>
          <w:rFonts w:cstheme="minorHAnsi"/>
          <w:i/>
          <w:sz w:val="20"/>
          <w:szCs w:val="20"/>
        </w:rPr>
        <w:t>.</w:t>
      </w:r>
    </w:p>
    <w:p w14:paraId="0F136312" w14:textId="77777777" w:rsidR="00480F9F" w:rsidRPr="00E060F0" w:rsidRDefault="00480F9F" w:rsidP="00480F9F">
      <w:pPr>
        <w:spacing w:after="0" w:line="240" w:lineRule="auto"/>
        <w:ind w:right="-11"/>
        <w:jc w:val="center"/>
        <w:rPr>
          <w:rFonts w:cstheme="min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850"/>
        <w:gridCol w:w="993"/>
        <w:gridCol w:w="3991"/>
      </w:tblGrid>
      <w:tr w:rsidR="006E1085" w:rsidRPr="00E060F0" w14:paraId="7E64B55F" w14:textId="77777777" w:rsidTr="00374F64">
        <w:trPr>
          <w:trHeight w:val="340"/>
        </w:trPr>
        <w:tc>
          <w:tcPr>
            <w:tcW w:w="10649" w:type="dxa"/>
            <w:gridSpan w:val="6"/>
            <w:shd w:val="clear" w:color="auto" w:fill="5B9BD5" w:themeFill="accent1"/>
          </w:tcPr>
          <w:p w14:paraId="65218E99" w14:textId="77777777" w:rsidR="006E1085" w:rsidRDefault="00B565FE" w:rsidP="00DC0C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0F0">
              <w:rPr>
                <w:rFonts w:cstheme="minorHAnsi"/>
                <w:b/>
                <w:sz w:val="24"/>
                <w:szCs w:val="24"/>
              </w:rPr>
              <w:t>1.0 Surgical Area, Equipment &amp; Materials</w:t>
            </w:r>
          </w:p>
          <w:p w14:paraId="5BFFC63B" w14:textId="7AA34882" w:rsidR="00037F17" w:rsidRPr="00E060F0" w:rsidRDefault="00037F17" w:rsidP="00DC0C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1085" w:rsidRPr="00E060F0" w14:paraId="6C72169B" w14:textId="77777777" w:rsidTr="006E1085">
        <w:tc>
          <w:tcPr>
            <w:tcW w:w="846" w:type="dxa"/>
          </w:tcPr>
          <w:p w14:paraId="7A820820" w14:textId="77777777" w:rsidR="006E1085" w:rsidRPr="00E060F0" w:rsidRDefault="006E1085" w:rsidP="00DC0C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Item #</w:t>
            </w:r>
          </w:p>
          <w:p w14:paraId="788F0BF3" w14:textId="4AA36C64" w:rsidR="00480F9F" w:rsidRPr="00E060F0" w:rsidRDefault="00480F9F" w:rsidP="00DC0C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2CA4EA8" w14:textId="77777777" w:rsidR="006E1085" w:rsidRPr="00E060F0" w:rsidRDefault="006E1085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14:paraId="463853BB" w14:textId="77777777" w:rsidR="006E1085" w:rsidRPr="00E060F0" w:rsidRDefault="006E1085" w:rsidP="00FF42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79F0F875" w14:textId="77777777" w:rsidR="006E1085" w:rsidRPr="00E060F0" w:rsidRDefault="006E1085" w:rsidP="00FF42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</w:tcPr>
          <w:p w14:paraId="2C78A44E" w14:textId="77777777" w:rsidR="006E1085" w:rsidRPr="00E060F0" w:rsidRDefault="006E1085" w:rsidP="00FF42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3991" w:type="dxa"/>
          </w:tcPr>
          <w:p w14:paraId="2B440B4B" w14:textId="77777777" w:rsidR="006E1085" w:rsidRPr="00E060F0" w:rsidRDefault="006E1085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Comments</w:t>
            </w:r>
          </w:p>
        </w:tc>
      </w:tr>
      <w:tr w:rsidR="00FF4272" w:rsidRPr="00E060F0" w14:paraId="61919BF2" w14:textId="77777777" w:rsidTr="00FF4272">
        <w:tc>
          <w:tcPr>
            <w:tcW w:w="846" w:type="dxa"/>
          </w:tcPr>
          <w:p w14:paraId="6FDA3AC2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118" w:type="dxa"/>
          </w:tcPr>
          <w:p w14:paraId="220D0776" w14:textId="18A1A69D" w:rsidR="00FF4272" w:rsidRPr="00E060F0" w:rsidRDefault="003C00AE" w:rsidP="00FF4272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Dedicated surgical area where aseptic conditions can be maintained?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62169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8E3EB65" w14:textId="77777777" w:rsidR="00FF4272" w:rsidRPr="00E060F0" w:rsidRDefault="00FF4272" w:rsidP="00FF427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20546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ACA5E02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88085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0851DD0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149F3820" w14:textId="77777777" w:rsidR="00FF4272" w:rsidRDefault="00FF4272" w:rsidP="00FF4272">
            <w:pPr>
              <w:rPr>
                <w:rFonts w:cstheme="minorHAnsi"/>
                <w:sz w:val="20"/>
                <w:szCs w:val="20"/>
              </w:rPr>
            </w:pPr>
          </w:p>
          <w:p w14:paraId="0F44AAC0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24C19AAB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5DD5790C" w14:textId="5857360E" w:rsidR="00B97055" w:rsidRPr="00E060F0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4272" w:rsidRPr="00E060F0" w14:paraId="6B29D0B5" w14:textId="77777777" w:rsidTr="00FF4272">
        <w:tc>
          <w:tcPr>
            <w:tcW w:w="846" w:type="dxa"/>
          </w:tcPr>
          <w:p w14:paraId="2A1883E8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118" w:type="dxa"/>
          </w:tcPr>
          <w:p w14:paraId="098931D4" w14:textId="49FF80C5" w:rsidR="00FF4272" w:rsidRPr="00E060F0" w:rsidRDefault="003C00AE" w:rsidP="00FF4272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Appropriate surgical garments available (e.g., clean lab coat/scrub top, sterile surgical gloves, head cover, surgical mask)?</w:t>
            </w:r>
          </w:p>
        </w:tc>
        <w:sdt>
          <w:sdtPr>
            <w:rPr>
              <w:rFonts w:cstheme="minorHAnsi"/>
              <w:sz w:val="28"/>
              <w:szCs w:val="28"/>
            </w:rPr>
            <w:id w:val="35053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493D9F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36965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7CDF206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28744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2CAB45B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26727C4D" w14:textId="77777777" w:rsidR="00FF4272" w:rsidRDefault="00374F64" w:rsidP="00FF4272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Multiple sets of sterile gloves required if multiple surgeries being performed.</w:t>
            </w:r>
          </w:p>
          <w:p w14:paraId="464CA83B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4F5942DD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157601A5" w14:textId="05DECC88" w:rsidR="00B97055" w:rsidRPr="00E060F0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4272" w:rsidRPr="00E060F0" w14:paraId="1446278B" w14:textId="77777777" w:rsidTr="00FF4272">
        <w:tc>
          <w:tcPr>
            <w:tcW w:w="846" w:type="dxa"/>
          </w:tcPr>
          <w:p w14:paraId="3E38B1AE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118" w:type="dxa"/>
          </w:tcPr>
          <w:p w14:paraId="200538DA" w14:textId="20B3ACA4" w:rsidR="00FF4272" w:rsidRPr="00E060F0" w:rsidRDefault="003C00AE" w:rsidP="00FF427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060F0">
              <w:rPr>
                <w:rFonts w:cstheme="minorHAnsi"/>
                <w:sz w:val="20"/>
                <w:szCs w:val="20"/>
              </w:rPr>
              <w:t>Appropriately-sized</w:t>
            </w:r>
            <w:proofErr w:type="gramEnd"/>
            <w:r w:rsidRPr="00E060F0">
              <w:rPr>
                <w:rFonts w:cstheme="minorHAnsi"/>
                <w:sz w:val="20"/>
                <w:szCs w:val="20"/>
              </w:rPr>
              <w:t xml:space="preserve"> surgical instruments available for the species?</w:t>
            </w:r>
          </w:p>
        </w:tc>
        <w:sdt>
          <w:sdtPr>
            <w:rPr>
              <w:rFonts w:cstheme="minorHAnsi"/>
              <w:sz w:val="28"/>
              <w:szCs w:val="28"/>
            </w:rPr>
            <w:id w:val="61735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362D878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27028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2171BD6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17284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B93829C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40940E14" w14:textId="77777777" w:rsidR="00FF4272" w:rsidRDefault="00FF4272" w:rsidP="00FF4272">
            <w:pPr>
              <w:rPr>
                <w:rFonts w:cstheme="minorHAnsi"/>
                <w:sz w:val="20"/>
                <w:szCs w:val="20"/>
              </w:rPr>
            </w:pPr>
          </w:p>
          <w:p w14:paraId="3EDA0DC4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441E9363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75067868" w14:textId="4E4EE7C7" w:rsidR="00B97055" w:rsidRPr="00E060F0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4272" w:rsidRPr="00E060F0" w14:paraId="49B35FD8" w14:textId="77777777" w:rsidTr="00FF4272">
        <w:tc>
          <w:tcPr>
            <w:tcW w:w="846" w:type="dxa"/>
          </w:tcPr>
          <w:p w14:paraId="6267B96A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118" w:type="dxa"/>
          </w:tcPr>
          <w:p w14:paraId="40410102" w14:textId="1CEF6C03" w:rsidR="00FF4272" w:rsidRPr="00E060F0" w:rsidRDefault="003C00AE" w:rsidP="00FF4272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Sufficient clean and sterilized surgical instruments available for use with each different animal?</w:t>
            </w:r>
          </w:p>
        </w:tc>
        <w:sdt>
          <w:sdtPr>
            <w:rPr>
              <w:rFonts w:cstheme="minorHAnsi"/>
              <w:sz w:val="28"/>
              <w:szCs w:val="28"/>
            </w:rPr>
            <w:id w:val="193269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8D079FA" w14:textId="023F6976" w:rsidR="00FF4272" w:rsidRPr="00E060F0" w:rsidRDefault="00F95E56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214155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0E433E8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50338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DA7F4B8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4A0AA209" w14:textId="77777777" w:rsidR="00FF4272" w:rsidRDefault="00374F64" w:rsidP="00FF4272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Identify method of sterilization:</w:t>
            </w:r>
          </w:p>
          <w:p w14:paraId="65F24F01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4037E2D8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4F63FB7A" w14:textId="1BCDC629" w:rsidR="00B97055" w:rsidRPr="00E060F0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4272" w:rsidRPr="00E060F0" w14:paraId="51CDD0B8" w14:textId="77777777" w:rsidTr="00FF4272">
        <w:tc>
          <w:tcPr>
            <w:tcW w:w="846" w:type="dxa"/>
          </w:tcPr>
          <w:p w14:paraId="0170CA39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118" w:type="dxa"/>
          </w:tcPr>
          <w:p w14:paraId="5F0A9DA2" w14:textId="53164748" w:rsidR="00FF4272" w:rsidRPr="00E060F0" w:rsidRDefault="003C00AE" w:rsidP="00B565FE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 xml:space="preserve">Implants, </w:t>
            </w:r>
            <w:proofErr w:type="gramStart"/>
            <w:r w:rsidRPr="00E060F0">
              <w:rPr>
                <w:rFonts w:cstheme="minorHAnsi"/>
                <w:sz w:val="20"/>
                <w:szCs w:val="20"/>
              </w:rPr>
              <w:t>instruments</w:t>
            </w:r>
            <w:proofErr w:type="gramEnd"/>
            <w:r w:rsidRPr="00E060F0">
              <w:rPr>
                <w:rFonts w:cstheme="minorHAnsi"/>
                <w:sz w:val="20"/>
                <w:szCs w:val="20"/>
              </w:rPr>
              <w:t xml:space="preserve"> and reagents introduced into animals are sterile and unexpired?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36751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4E4125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42870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25FFF6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61086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AD939D6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7B799EEA" w14:textId="77777777" w:rsidR="00FF4272" w:rsidRDefault="00FF4272" w:rsidP="00FF4272">
            <w:pPr>
              <w:rPr>
                <w:rFonts w:cstheme="minorHAnsi"/>
                <w:sz w:val="20"/>
                <w:szCs w:val="20"/>
              </w:rPr>
            </w:pPr>
          </w:p>
          <w:p w14:paraId="38CD2B7A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389AD238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0A8CACCC" w14:textId="3209AF67" w:rsidR="00B97055" w:rsidRPr="00E060F0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4272" w:rsidRPr="00E060F0" w14:paraId="19ECCB41" w14:textId="77777777" w:rsidTr="00FF4272">
        <w:tc>
          <w:tcPr>
            <w:tcW w:w="846" w:type="dxa"/>
          </w:tcPr>
          <w:p w14:paraId="5FCD0F0A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118" w:type="dxa"/>
          </w:tcPr>
          <w:p w14:paraId="58C6D78F" w14:textId="4D2B98D9" w:rsidR="00FF4272" w:rsidRPr="00E060F0" w:rsidRDefault="003C00AE" w:rsidP="00FF4272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Surgeries on immunocompromised animals or animals treated with hazardous agents carried out in biological safety cabinets?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75073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F487C7D" w14:textId="0A9461B5" w:rsidR="00FF4272" w:rsidRPr="00E060F0" w:rsidRDefault="00374F64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75503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DCA4B1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42855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DA71FF8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0F826F19" w14:textId="77777777" w:rsidR="00FF4272" w:rsidRPr="00E060F0" w:rsidRDefault="00FF4272" w:rsidP="00FF42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4272" w:rsidRPr="00E060F0" w14:paraId="027AD94C" w14:textId="77777777" w:rsidTr="00FF4272">
        <w:tc>
          <w:tcPr>
            <w:tcW w:w="846" w:type="dxa"/>
          </w:tcPr>
          <w:p w14:paraId="2C3E46CB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118" w:type="dxa"/>
          </w:tcPr>
          <w:p w14:paraId="6C2EACD7" w14:textId="3C09F24B" w:rsidR="00FF4272" w:rsidRPr="00E060F0" w:rsidRDefault="003C00AE" w:rsidP="00FF4272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Appropriate sterile suture material/wound closure material being used?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81826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5A99ECD" w14:textId="035A3522" w:rsidR="00FF4272" w:rsidRPr="00E060F0" w:rsidRDefault="003C00AE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89024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73E117C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13170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331BB48" w14:textId="77777777" w:rsidR="00FF4272" w:rsidRPr="00E060F0" w:rsidRDefault="00FF4272" w:rsidP="00FF4272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026AC959" w14:textId="77777777" w:rsidR="00FF4272" w:rsidRDefault="00FF4272" w:rsidP="00FF4272">
            <w:pPr>
              <w:rPr>
                <w:rFonts w:cstheme="minorHAnsi"/>
                <w:sz w:val="20"/>
                <w:szCs w:val="20"/>
              </w:rPr>
            </w:pPr>
          </w:p>
          <w:p w14:paraId="066FF324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22C80E4B" w14:textId="77777777" w:rsidR="00B97055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  <w:p w14:paraId="35EA8EF3" w14:textId="0FCF67A6" w:rsidR="00B97055" w:rsidRPr="00E060F0" w:rsidRDefault="00B97055" w:rsidP="00FF42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0AE" w:rsidRPr="00E060F0" w14:paraId="1D5D80B6" w14:textId="77777777" w:rsidTr="00FF4272">
        <w:tc>
          <w:tcPr>
            <w:tcW w:w="846" w:type="dxa"/>
          </w:tcPr>
          <w:p w14:paraId="4398F1EB" w14:textId="1529FE38" w:rsidR="003C00AE" w:rsidRPr="00E060F0" w:rsidRDefault="003C00AE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118" w:type="dxa"/>
          </w:tcPr>
          <w:p w14:paraId="5D859C09" w14:textId="34825D7C" w:rsidR="003C00AE" w:rsidRPr="00E060F0" w:rsidRDefault="003C00AE" w:rsidP="003C00AE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Appropriate thermoregulatory device being used?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87090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BFF30A" w14:textId="66D20B97" w:rsidR="003C00AE" w:rsidRPr="00E060F0" w:rsidRDefault="003C00AE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3378956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DBA472" w14:textId="48BC91B1" w:rsidR="003C00AE" w:rsidRPr="00E060F0" w:rsidRDefault="00037F17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98606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C406CC7" w14:textId="11D9BE61" w:rsidR="003C00AE" w:rsidRPr="00E060F0" w:rsidRDefault="003C00AE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761CDF45" w14:textId="77777777" w:rsidR="003C00AE" w:rsidRDefault="003C00AE" w:rsidP="003C00AE">
            <w:pPr>
              <w:rPr>
                <w:rFonts w:cstheme="minorHAnsi"/>
                <w:sz w:val="20"/>
                <w:szCs w:val="20"/>
              </w:rPr>
            </w:pPr>
          </w:p>
          <w:p w14:paraId="562BED6F" w14:textId="77777777" w:rsidR="00B97055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  <w:p w14:paraId="425333A4" w14:textId="77777777" w:rsidR="00B97055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  <w:p w14:paraId="6E99CD15" w14:textId="6E40ADAA" w:rsidR="00B97055" w:rsidRPr="00E060F0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0AE" w:rsidRPr="00E060F0" w14:paraId="197CDE0B" w14:textId="77777777" w:rsidTr="00FF4272">
        <w:tc>
          <w:tcPr>
            <w:tcW w:w="846" w:type="dxa"/>
          </w:tcPr>
          <w:p w14:paraId="112A098C" w14:textId="498CAC08" w:rsidR="003C00AE" w:rsidRPr="00E060F0" w:rsidRDefault="003C00AE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118" w:type="dxa"/>
          </w:tcPr>
          <w:p w14:paraId="14BCEC98" w14:textId="1DE7BCE2" w:rsidR="003C00AE" w:rsidRPr="00E060F0" w:rsidRDefault="003C00AE" w:rsidP="003C00AE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Appropriate unexpired analgesia available, as per AUP?</w:t>
            </w:r>
          </w:p>
        </w:tc>
        <w:sdt>
          <w:sdtPr>
            <w:rPr>
              <w:rFonts w:cstheme="minorHAnsi"/>
              <w:sz w:val="28"/>
              <w:szCs w:val="28"/>
            </w:rPr>
            <w:id w:val="182878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CD478E" w14:textId="463310A6" w:rsidR="003C00AE" w:rsidRPr="00E060F0" w:rsidRDefault="003C00AE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92129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3EDF3E" w14:textId="4C859362" w:rsidR="003C00AE" w:rsidRPr="00E060F0" w:rsidRDefault="003C00AE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94158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B06FA08" w14:textId="3B73FD07" w:rsidR="003C00AE" w:rsidRPr="00E060F0" w:rsidRDefault="003C00AE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12144799" w14:textId="77777777" w:rsidR="003C00AE" w:rsidRDefault="003C00AE" w:rsidP="003C00AE">
            <w:pPr>
              <w:rPr>
                <w:rFonts w:cstheme="minorHAnsi"/>
                <w:sz w:val="20"/>
                <w:szCs w:val="20"/>
              </w:rPr>
            </w:pPr>
          </w:p>
          <w:p w14:paraId="6728AB7F" w14:textId="77777777" w:rsidR="00B97055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  <w:p w14:paraId="4BB0849D" w14:textId="77777777" w:rsidR="00B97055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  <w:p w14:paraId="65B2DAB2" w14:textId="1E48033A" w:rsidR="00B97055" w:rsidRPr="00E060F0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00D37D" w14:textId="77777777" w:rsidR="00037F17" w:rsidRDefault="00037F1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850"/>
        <w:gridCol w:w="993"/>
        <w:gridCol w:w="3991"/>
      </w:tblGrid>
      <w:tr w:rsidR="00FF4272" w:rsidRPr="00E060F0" w14:paraId="71ABAA6D" w14:textId="77777777" w:rsidTr="00374F64">
        <w:trPr>
          <w:trHeight w:val="340"/>
        </w:trPr>
        <w:tc>
          <w:tcPr>
            <w:tcW w:w="10649" w:type="dxa"/>
            <w:gridSpan w:val="6"/>
            <w:shd w:val="clear" w:color="auto" w:fill="5B9BD5" w:themeFill="accent1"/>
          </w:tcPr>
          <w:p w14:paraId="6A5A3C82" w14:textId="77777777" w:rsidR="00FF4272" w:rsidRDefault="00B97055" w:rsidP="00DC0C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B565FE" w:rsidRPr="00E060F0">
              <w:rPr>
                <w:rFonts w:cstheme="minorHAnsi"/>
                <w:b/>
                <w:sz w:val="24"/>
                <w:szCs w:val="24"/>
              </w:rPr>
              <w:t>2.0 Surgeon &amp; Animal Preparation</w:t>
            </w:r>
          </w:p>
          <w:p w14:paraId="676D92F5" w14:textId="45911833" w:rsidR="00037F17" w:rsidRPr="00E060F0" w:rsidRDefault="00037F17" w:rsidP="00DC0C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F4272" w:rsidRPr="00E060F0" w14:paraId="33558EF2" w14:textId="77777777" w:rsidTr="00A268C5">
        <w:tc>
          <w:tcPr>
            <w:tcW w:w="846" w:type="dxa"/>
          </w:tcPr>
          <w:p w14:paraId="1D72729B" w14:textId="77777777" w:rsidR="00FF4272" w:rsidRPr="00E060F0" w:rsidRDefault="00FF4272" w:rsidP="00A268C5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Item #</w:t>
            </w:r>
          </w:p>
          <w:p w14:paraId="61B6073D" w14:textId="3B67F017" w:rsidR="00480F9F" w:rsidRPr="00E060F0" w:rsidRDefault="00480F9F" w:rsidP="00A268C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40A1E1" w14:textId="77777777" w:rsidR="00FF4272" w:rsidRPr="00E060F0" w:rsidRDefault="00FF4272" w:rsidP="00A268C5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14:paraId="0D8EEBBD" w14:textId="77777777" w:rsidR="00FF4272" w:rsidRPr="00E060F0" w:rsidRDefault="00FF4272" w:rsidP="00A26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3EF67193" w14:textId="77777777" w:rsidR="00FF4272" w:rsidRPr="00E060F0" w:rsidRDefault="00FF4272" w:rsidP="00A26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</w:tcPr>
          <w:p w14:paraId="0F6FEBEC" w14:textId="77777777" w:rsidR="00FF4272" w:rsidRPr="00E060F0" w:rsidRDefault="00FF4272" w:rsidP="00A26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3991" w:type="dxa"/>
          </w:tcPr>
          <w:p w14:paraId="53BA7634" w14:textId="77777777" w:rsidR="00FF4272" w:rsidRPr="00E060F0" w:rsidRDefault="00FF4272" w:rsidP="00A268C5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Comments</w:t>
            </w:r>
          </w:p>
        </w:tc>
      </w:tr>
      <w:tr w:rsidR="00FF4272" w:rsidRPr="00E060F0" w14:paraId="0EC6B637" w14:textId="77777777" w:rsidTr="00A268C5">
        <w:tc>
          <w:tcPr>
            <w:tcW w:w="846" w:type="dxa"/>
          </w:tcPr>
          <w:p w14:paraId="74599C86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118" w:type="dxa"/>
          </w:tcPr>
          <w:p w14:paraId="2CD6ACE1" w14:textId="3D961CDB" w:rsidR="00FF4272" w:rsidRPr="00E060F0" w:rsidRDefault="00B565FE" w:rsidP="00A268C5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Instrument or</w:t>
            </w:r>
            <w:r w:rsidR="003C00AE" w:rsidRPr="00E060F0">
              <w:rPr>
                <w:rFonts w:cstheme="minorHAnsi"/>
                <w:sz w:val="20"/>
                <w:szCs w:val="20"/>
              </w:rPr>
              <w:t xml:space="preserve"> material for hair removal available?</w:t>
            </w:r>
          </w:p>
        </w:tc>
        <w:sdt>
          <w:sdtPr>
            <w:rPr>
              <w:rFonts w:cstheme="minorHAnsi"/>
              <w:sz w:val="28"/>
              <w:szCs w:val="28"/>
            </w:rPr>
            <w:id w:val="117700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2B2F24E" w14:textId="77777777" w:rsidR="00FF4272" w:rsidRPr="00E060F0" w:rsidRDefault="00FF4272" w:rsidP="00A268C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51846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6066783" w14:textId="77777777" w:rsidR="00FF4272" w:rsidRPr="00E060F0" w:rsidRDefault="00FF4272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62013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EBDE9E1" w14:textId="77777777" w:rsidR="00FF4272" w:rsidRPr="00E060F0" w:rsidRDefault="00FF4272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0E464B2D" w14:textId="77777777" w:rsidR="00FF4272" w:rsidRDefault="003C00AE" w:rsidP="00A268C5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Hair removal method</w:t>
            </w:r>
            <w:r w:rsidR="009C1AD9" w:rsidRPr="00E060F0">
              <w:rPr>
                <w:rFonts w:cstheme="minorHAnsi"/>
                <w:sz w:val="20"/>
                <w:szCs w:val="20"/>
              </w:rPr>
              <w:t>:</w:t>
            </w:r>
          </w:p>
          <w:p w14:paraId="66558082" w14:textId="77777777" w:rsidR="00B97055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  <w:p w14:paraId="3E49999A" w14:textId="77777777" w:rsidR="00B97055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  <w:p w14:paraId="76C215AE" w14:textId="792FEAA4" w:rsidR="00B97055" w:rsidRPr="00E060F0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4272" w:rsidRPr="00E060F0" w14:paraId="22BB3505" w14:textId="77777777" w:rsidTr="00A268C5">
        <w:tc>
          <w:tcPr>
            <w:tcW w:w="846" w:type="dxa"/>
          </w:tcPr>
          <w:p w14:paraId="78491526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118" w:type="dxa"/>
          </w:tcPr>
          <w:p w14:paraId="26BD4359" w14:textId="52EC9ADD" w:rsidR="00FF4272" w:rsidRPr="00E060F0" w:rsidRDefault="003C00AE" w:rsidP="00A268C5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Material available for skin preparation of surgical site and surgeon’s hands?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30992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CD8094" w14:textId="06CEA6DF" w:rsidR="00FF4272" w:rsidRPr="00E060F0" w:rsidRDefault="003C00AE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95277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7CA8009" w14:textId="77777777" w:rsidR="00FF4272" w:rsidRPr="00E060F0" w:rsidRDefault="00FF4272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26854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E9EC40B" w14:textId="77777777" w:rsidR="00FF4272" w:rsidRPr="00E060F0" w:rsidRDefault="00FF4272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3174A712" w14:textId="77777777" w:rsidR="00FF4272" w:rsidRDefault="009C1AD9" w:rsidP="00A268C5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S</w:t>
            </w:r>
            <w:r w:rsidR="003C00AE" w:rsidRPr="00E060F0">
              <w:rPr>
                <w:rFonts w:cstheme="minorHAnsi"/>
                <w:sz w:val="20"/>
                <w:szCs w:val="20"/>
              </w:rPr>
              <w:t>ite</w:t>
            </w:r>
            <w:r w:rsidRPr="00E060F0">
              <w:rPr>
                <w:rFonts w:cstheme="minorHAnsi"/>
                <w:sz w:val="20"/>
                <w:szCs w:val="20"/>
              </w:rPr>
              <w:t>/skin</w:t>
            </w:r>
            <w:r w:rsidR="003C00AE" w:rsidRPr="00E060F0">
              <w:rPr>
                <w:rFonts w:cstheme="minorHAnsi"/>
                <w:sz w:val="20"/>
                <w:szCs w:val="20"/>
              </w:rPr>
              <w:t xml:space="preserve"> preparation</w:t>
            </w:r>
            <w:r w:rsidRPr="00E060F0">
              <w:rPr>
                <w:rFonts w:cstheme="minorHAnsi"/>
                <w:sz w:val="20"/>
                <w:szCs w:val="20"/>
              </w:rPr>
              <w:t xml:space="preserve"> materials:</w:t>
            </w:r>
          </w:p>
          <w:p w14:paraId="4B4E9734" w14:textId="77777777" w:rsidR="00B97055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  <w:p w14:paraId="518BF677" w14:textId="77777777" w:rsidR="00B97055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  <w:p w14:paraId="1BD3ADB2" w14:textId="210B8221" w:rsidR="00B97055" w:rsidRPr="00E060F0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0AE" w:rsidRPr="00E060F0" w14:paraId="708AFCB0" w14:textId="77777777" w:rsidTr="00A268C5">
        <w:tc>
          <w:tcPr>
            <w:tcW w:w="846" w:type="dxa"/>
          </w:tcPr>
          <w:p w14:paraId="4B95EF06" w14:textId="61016742" w:rsidR="003C00AE" w:rsidRPr="00E060F0" w:rsidRDefault="003C00AE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118" w:type="dxa"/>
          </w:tcPr>
          <w:p w14:paraId="51FF915F" w14:textId="6F7F60EE" w:rsidR="003C00AE" w:rsidRPr="00E060F0" w:rsidRDefault="003C00AE" w:rsidP="003C00AE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Eye lubrication available?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70770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478BB55" w14:textId="6732B9AD" w:rsidR="003C00AE" w:rsidRPr="00E060F0" w:rsidRDefault="003C00AE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55534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B79335" w14:textId="1682AEA9" w:rsidR="003C00AE" w:rsidRPr="00E060F0" w:rsidRDefault="003C00AE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85314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B971E3D" w14:textId="2E735393" w:rsidR="003C00AE" w:rsidRPr="00E060F0" w:rsidRDefault="003C00AE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6BDBD8BD" w14:textId="77777777" w:rsidR="003C00AE" w:rsidRDefault="003C00AE" w:rsidP="003C00AE">
            <w:pPr>
              <w:rPr>
                <w:rFonts w:cstheme="minorHAnsi"/>
                <w:sz w:val="20"/>
                <w:szCs w:val="20"/>
              </w:rPr>
            </w:pPr>
          </w:p>
          <w:p w14:paraId="3FB0F1BF" w14:textId="77777777" w:rsidR="00B97055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  <w:p w14:paraId="1366F736" w14:textId="77777777" w:rsidR="00B97055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  <w:p w14:paraId="2F6FD6AA" w14:textId="0237027C" w:rsidR="00B97055" w:rsidRPr="00E060F0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00AE" w:rsidRPr="00E060F0" w14:paraId="7D74F1FA" w14:textId="77777777" w:rsidTr="00A268C5">
        <w:tc>
          <w:tcPr>
            <w:tcW w:w="846" w:type="dxa"/>
          </w:tcPr>
          <w:p w14:paraId="6AD932CB" w14:textId="7F2EC61B" w:rsidR="003C00AE" w:rsidRPr="00E060F0" w:rsidRDefault="003C00AE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118" w:type="dxa"/>
          </w:tcPr>
          <w:p w14:paraId="297E8FA8" w14:textId="1FBE4D3E" w:rsidR="003C00AE" w:rsidRPr="00E060F0" w:rsidRDefault="003C00AE" w:rsidP="003C00AE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Surgical drape available?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21712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759E7E2" w14:textId="43F32F77" w:rsidR="003C00AE" w:rsidRPr="00E060F0" w:rsidRDefault="003C00AE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68605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F21D0B9" w14:textId="046A232D" w:rsidR="003C00AE" w:rsidRPr="00E060F0" w:rsidRDefault="0091599F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82485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F511A5A" w14:textId="6A86F4A4" w:rsidR="003C00AE" w:rsidRPr="00E060F0" w:rsidRDefault="003C00AE" w:rsidP="003C00AE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1304179A" w14:textId="77777777" w:rsidR="003C00AE" w:rsidRDefault="003C00AE" w:rsidP="003C00AE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Type of drape used</w:t>
            </w:r>
            <w:r w:rsidR="009C1AD9" w:rsidRPr="00E060F0">
              <w:rPr>
                <w:rFonts w:cstheme="minorHAnsi"/>
                <w:sz w:val="20"/>
                <w:szCs w:val="20"/>
              </w:rPr>
              <w:t>:</w:t>
            </w:r>
          </w:p>
          <w:p w14:paraId="62C61BAE" w14:textId="77777777" w:rsidR="00B97055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  <w:p w14:paraId="377E667E" w14:textId="77777777" w:rsidR="00B97055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  <w:p w14:paraId="456CE408" w14:textId="6520D453" w:rsidR="00B97055" w:rsidRPr="00E060F0" w:rsidRDefault="00B97055" w:rsidP="003C0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4272" w:rsidRPr="00E060F0" w14:paraId="729863C6" w14:textId="77777777" w:rsidTr="00374F64">
        <w:trPr>
          <w:trHeight w:val="340"/>
        </w:trPr>
        <w:tc>
          <w:tcPr>
            <w:tcW w:w="10649" w:type="dxa"/>
            <w:gridSpan w:val="6"/>
            <w:shd w:val="clear" w:color="auto" w:fill="5B9BD5" w:themeFill="accent1"/>
          </w:tcPr>
          <w:p w14:paraId="3E50F6A4" w14:textId="77777777" w:rsidR="00FF4272" w:rsidRDefault="00B565FE" w:rsidP="00DC0C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0F0">
              <w:rPr>
                <w:rFonts w:cstheme="minorHAnsi"/>
                <w:b/>
                <w:sz w:val="24"/>
                <w:szCs w:val="24"/>
              </w:rPr>
              <w:t>3.0 Anaesthesia, Monitoring and Recovery</w:t>
            </w:r>
          </w:p>
          <w:p w14:paraId="791D42CB" w14:textId="52F5E4A2" w:rsidR="00037F17" w:rsidRPr="00E060F0" w:rsidRDefault="00037F17" w:rsidP="00DC0C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F4272" w:rsidRPr="00E060F0" w14:paraId="6A2FB3C8" w14:textId="77777777" w:rsidTr="00A268C5">
        <w:tc>
          <w:tcPr>
            <w:tcW w:w="846" w:type="dxa"/>
          </w:tcPr>
          <w:p w14:paraId="4B84A983" w14:textId="77777777" w:rsidR="00FF4272" w:rsidRPr="00E060F0" w:rsidRDefault="00FF4272" w:rsidP="00A268C5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Item #</w:t>
            </w:r>
          </w:p>
          <w:p w14:paraId="5B3890D9" w14:textId="49368477" w:rsidR="00480F9F" w:rsidRPr="00E060F0" w:rsidRDefault="00480F9F" w:rsidP="00A268C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419C0A8" w14:textId="77777777" w:rsidR="00FF4272" w:rsidRPr="00E060F0" w:rsidRDefault="00FF4272" w:rsidP="00A268C5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14:paraId="0B00AF1F" w14:textId="77777777" w:rsidR="00FF4272" w:rsidRPr="00E060F0" w:rsidRDefault="00FF4272" w:rsidP="00A26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344AF3AE" w14:textId="77777777" w:rsidR="00FF4272" w:rsidRPr="00E060F0" w:rsidRDefault="00FF4272" w:rsidP="00A26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</w:tcPr>
          <w:p w14:paraId="3A7335A0" w14:textId="77777777" w:rsidR="00FF4272" w:rsidRPr="00E060F0" w:rsidRDefault="00FF4272" w:rsidP="00A26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3991" w:type="dxa"/>
          </w:tcPr>
          <w:p w14:paraId="70DD05AD" w14:textId="77777777" w:rsidR="00FF4272" w:rsidRPr="00E060F0" w:rsidRDefault="00FF4272" w:rsidP="00A268C5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Comments</w:t>
            </w:r>
          </w:p>
        </w:tc>
      </w:tr>
      <w:tr w:rsidR="00FF4272" w:rsidRPr="00E060F0" w14:paraId="35131904" w14:textId="77777777" w:rsidTr="00A268C5">
        <w:tc>
          <w:tcPr>
            <w:tcW w:w="846" w:type="dxa"/>
          </w:tcPr>
          <w:p w14:paraId="4310FC43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118" w:type="dxa"/>
          </w:tcPr>
          <w:p w14:paraId="7DAA72CC" w14:textId="3A5DC3C4" w:rsidR="00FF4272" w:rsidRPr="00E060F0" w:rsidRDefault="00B565FE" w:rsidP="00A268C5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Monitoring equipment available?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59609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0301DC" w14:textId="77777777" w:rsidR="00FF4272" w:rsidRPr="00E060F0" w:rsidRDefault="00FF4272" w:rsidP="00A268C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98831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16B113E" w14:textId="77777777" w:rsidR="00FF4272" w:rsidRPr="00E060F0" w:rsidRDefault="00FF4272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80653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3813378" w14:textId="77777777" w:rsidR="00FF4272" w:rsidRPr="00E060F0" w:rsidRDefault="00FF4272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57AF2A78" w14:textId="77777777" w:rsidR="00FF4272" w:rsidRDefault="00B565FE" w:rsidP="00A268C5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List equipment:</w:t>
            </w:r>
          </w:p>
          <w:p w14:paraId="0C362F72" w14:textId="77777777" w:rsidR="00B97055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  <w:p w14:paraId="07AC99FD" w14:textId="77777777" w:rsidR="00B97055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  <w:p w14:paraId="0EA04210" w14:textId="15C6D380" w:rsidR="00B97055" w:rsidRPr="00E060F0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4272" w:rsidRPr="00E060F0" w14:paraId="7006F0C8" w14:textId="77777777" w:rsidTr="00A268C5">
        <w:tc>
          <w:tcPr>
            <w:tcW w:w="846" w:type="dxa"/>
          </w:tcPr>
          <w:p w14:paraId="38B387AD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3118" w:type="dxa"/>
          </w:tcPr>
          <w:p w14:paraId="5A68C001" w14:textId="4E385B92" w:rsidR="00FF4272" w:rsidRPr="00E060F0" w:rsidRDefault="00B565FE" w:rsidP="00A268C5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Warmed isotonic fluids available?</w:t>
            </w:r>
          </w:p>
        </w:tc>
        <w:sdt>
          <w:sdtPr>
            <w:rPr>
              <w:rFonts w:cstheme="minorHAnsi"/>
              <w:sz w:val="28"/>
              <w:szCs w:val="28"/>
            </w:rPr>
            <w:id w:val="172548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F9ABD20" w14:textId="77777777" w:rsidR="00FF4272" w:rsidRPr="00E060F0" w:rsidRDefault="00FF4272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7919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E5681DD" w14:textId="77777777" w:rsidR="00FF4272" w:rsidRPr="00E060F0" w:rsidRDefault="00FF4272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39578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7C0E443" w14:textId="77777777" w:rsidR="00FF4272" w:rsidRPr="00E060F0" w:rsidRDefault="00FF4272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1A629059" w14:textId="77777777" w:rsidR="00FF4272" w:rsidRDefault="00FF4272" w:rsidP="00A268C5">
            <w:pPr>
              <w:rPr>
                <w:rFonts w:cstheme="minorHAnsi"/>
                <w:sz w:val="20"/>
                <w:szCs w:val="20"/>
              </w:rPr>
            </w:pPr>
          </w:p>
          <w:p w14:paraId="3C2BB190" w14:textId="77777777" w:rsidR="00B97055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  <w:p w14:paraId="203FEBB9" w14:textId="77777777" w:rsidR="00B97055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  <w:p w14:paraId="0E01A440" w14:textId="7347B036" w:rsidR="00B97055" w:rsidRPr="00E060F0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4272" w:rsidRPr="00E060F0" w14:paraId="48FC8671" w14:textId="77777777" w:rsidTr="00A268C5">
        <w:tc>
          <w:tcPr>
            <w:tcW w:w="846" w:type="dxa"/>
          </w:tcPr>
          <w:p w14:paraId="55501813" w14:textId="77777777" w:rsidR="00FF4272" w:rsidRPr="00E060F0" w:rsidRDefault="00FF4272" w:rsidP="00DC0C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118" w:type="dxa"/>
          </w:tcPr>
          <w:p w14:paraId="7CB86EA2" w14:textId="780F6E3F" w:rsidR="00FF4272" w:rsidRPr="00E060F0" w:rsidRDefault="00B565FE" w:rsidP="00A268C5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Warm, low light, quiet area available for recovery?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60016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A7945F8" w14:textId="362608DD" w:rsidR="00FF4272" w:rsidRPr="00E060F0" w:rsidRDefault="009C1AD9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75935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97E2485" w14:textId="77777777" w:rsidR="00FF4272" w:rsidRPr="00E060F0" w:rsidRDefault="00FF4272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93363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74BCB98" w14:textId="77777777" w:rsidR="00FF4272" w:rsidRPr="00E060F0" w:rsidRDefault="00FF4272" w:rsidP="00A268C5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54699DC2" w14:textId="77777777" w:rsidR="00FF4272" w:rsidRDefault="00FF4272" w:rsidP="00A268C5">
            <w:pPr>
              <w:rPr>
                <w:rFonts w:cstheme="minorHAnsi"/>
                <w:sz w:val="20"/>
                <w:szCs w:val="20"/>
              </w:rPr>
            </w:pPr>
          </w:p>
          <w:p w14:paraId="1564B3C6" w14:textId="77777777" w:rsidR="00B97055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  <w:p w14:paraId="7522F1D4" w14:textId="77777777" w:rsidR="00B97055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  <w:p w14:paraId="61CE78C8" w14:textId="53516881" w:rsidR="00B97055" w:rsidRPr="00E060F0" w:rsidRDefault="00B97055" w:rsidP="00A26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1AD9" w:rsidRPr="00E060F0" w14:paraId="1B2E0137" w14:textId="77777777" w:rsidTr="00A268C5">
        <w:tc>
          <w:tcPr>
            <w:tcW w:w="846" w:type="dxa"/>
          </w:tcPr>
          <w:p w14:paraId="2D8AFA73" w14:textId="087737BF" w:rsidR="009C1AD9" w:rsidRPr="00E060F0" w:rsidRDefault="009C1AD9" w:rsidP="009C1A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118" w:type="dxa"/>
          </w:tcPr>
          <w:p w14:paraId="47B6E9DD" w14:textId="59195FAD" w:rsidR="009C1AD9" w:rsidRPr="00E060F0" w:rsidRDefault="009C1AD9" w:rsidP="009C1AD9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Recovery cage free from items that could cause injury during recovery?</w:t>
            </w:r>
          </w:p>
        </w:tc>
        <w:sdt>
          <w:sdtPr>
            <w:rPr>
              <w:rFonts w:cstheme="minorHAnsi"/>
              <w:sz w:val="28"/>
              <w:szCs w:val="28"/>
            </w:rPr>
            <w:id w:val="9175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F36A631" w14:textId="7C9D2B10" w:rsidR="009C1AD9" w:rsidRPr="00E060F0" w:rsidRDefault="009C1AD9" w:rsidP="009C1AD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46326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9276A5" w14:textId="40CE578E" w:rsidR="009C1AD9" w:rsidRPr="00E060F0" w:rsidRDefault="009C1AD9" w:rsidP="009C1AD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56795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3DE97C5" w14:textId="4701BB87" w:rsidR="009C1AD9" w:rsidRPr="00E060F0" w:rsidRDefault="009C1AD9" w:rsidP="009C1AD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32D64163" w14:textId="77777777" w:rsidR="009C1AD9" w:rsidRDefault="009C1AD9" w:rsidP="009C1AD9">
            <w:pPr>
              <w:rPr>
                <w:rFonts w:cstheme="minorHAnsi"/>
                <w:sz w:val="20"/>
                <w:szCs w:val="20"/>
              </w:rPr>
            </w:pPr>
          </w:p>
          <w:p w14:paraId="2311DE8F" w14:textId="77777777" w:rsidR="00B97055" w:rsidRDefault="00B97055" w:rsidP="009C1AD9">
            <w:pPr>
              <w:rPr>
                <w:rFonts w:cstheme="minorHAnsi"/>
                <w:sz w:val="20"/>
                <w:szCs w:val="20"/>
              </w:rPr>
            </w:pPr>
          </w:p>
          <w:p w14:paraId="668F6D27" w14:textId="77777777" w:rsidR="00B97055" w:rsidRDefault="00B97055" w:rsidP="009C1AD9">
            <w:pPr>
              <w:rPr>
                <w:rFonts w:cstheme="minorHAnsi"/>
                <w:sz w:val="20"/>
                <w:szCs w:val="20"/>
              </w:rPr>
            </w:pPr>
          </w:p>
          <w:p w14:paraId="1D7135EA" w14:textId="7F93DCED" w:rsidR="00B97055" w:rsidRPr="00E060F0" w:rsidRDefault="00B97055" w:rsidP="009C1AD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345270F" w14:textId="77777777" w:rsidR="00037F17" w:rsidRDefault="00037F1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850"/>
        <w:gridCol w:w="993"/>
        <w:gridCol w:w="3991"/>
      </w:tblGrid>
      <w:tr w:rsidR="009C1AD9" w:rsidRPr="00E060F0" w14:paraId="64FA2604" w14:textId="77777777" w:rsidTr="00374F64">
        <w:trPr>
          <w:trHeight w:val="340"/>
        </w:trPr>
        <w:tc>
          <w:tcPr>
            <w:tcW w:w="10649" w:type="dxa"/>
            <w:gridSpan w:val="6"/>
            <w:shd w:val="clear" w:color="auto" w:fill="5B9BD5" w:themeFill="accent1"/>
          </w:tcPr>
          <w:p w14:paraId="39042C78" w14:textId="0E0A7C09" w:rsidR="009C1AD9" w:rsidRDefault="009C1AD9" w:rsidP="009C1A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0F0">
              <w:rPr>
                <w:rFonts w:cstheme="minorHAnsi"/>
                <w:b/>
                <w:sz w:val="24"/>
                <w:szCs w:val="24"/>
              </w:rPr>
              <w:lastRenderedPageBreak/>
              <w:t>4.0 Documentation</w:t>
            </w:r>
          </w:p>
          <w:p w14:paraId="7F2C63B5" w14:textId="4CECF1C7" w:rsidR="00037F17" w:rsidRPr="00E060F0" w:rsidRDefault="00037F17" w:rsidP="009C1A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1AD9" w:rsidRPr="00E060F0" w14:paraId="039A1ECA" w14:textId="77777777" w:rsidTr="00A268C5">
        <w:tc>
          <w:tcPr>
            <w:tcW w:w="846" w:type="dxa"/>
          </w:tcPr>
          <w:p w14:paraId="45BEF129" w14:textId="77777777" w:rsidR="009C1AD9" w:rsidRPr="00E060F0" w:rsidRDefault="009C1AD9" w:rsidP="009C1AD9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Item #</w:t>
            </w:r>
          </w:p>
          <w:p w14:paraId="6B914CAE" w14:textId="44066E36" w:rsidR="009C1AD9" w:rsidRPr="00E060F0" w:rsidRDefault="009C1AD9" w:rsidP="009C1A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0379843" w14:textId="1A1EBFB7" w:rsidR="009C1AD9" w:rsidRPr="00E060F0" w:rsidRDefault="009C1AD9" w:rsidP="009C1AD9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14:paraId="2FD90F4B" w14:textId="77777777" w:rsidR="009C1AD9" w:rsidRPr="00E060F0" w:rsidRDefault="009C1AD9" w:rsidP="009C1A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352C78A1" w14:textId="77777777" w:rsidR="009C1AD9" w:rsidRPr="00E060F0" w:rsidRDefault="009C1AD9" w:rsidP="009C1A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</w:tcPr>
          <w:p w14:paraId="061C7DCD" w14:textId="77777777" w:rsidR="009C1AD9" w:rsidRPr="00E060F0" w:rsidRDefault="009C1AD9" w:rsidP="009C1A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3991" w:type="dxa"/>
          </w:tcPr>
          <w:p w14:paraId="0E12D5A0" w14:textId="77777777" w:rsidR="009C1AD9" w:rsidRPr="00E060F0" w:rsidRDefault="009C1AD9" w:rsidP="009C1AD9">
            <w:pPr>
              <w:rPr>
                <w:rFonts w:cstheme="minorHAnsi"/>
                <w:b/>
                <w:sz w:val="20"/>
                <w:szCs w:val="20"/>
              </w:rPr>
            </w:pPr>
            <w:r w:rsidRPr="00E060F0">
              <w:rPr>
                <w:rFonts w:cstheme="minorHAnsi"/>
                <w:b/>
                <w:sz w:val="20"/>
                <w:szCs w:val="20"/>
              </w:rPr>
              <w:t>Comments</w:t>
            </w:r>
          </w:p>
        </w:tc>
      </w:tr>
      <w:tr w:rsidR="009C1AD9" w:rsidRPr="00E060F0" w14:paraId="7C4ECD80" w14:textId="77777777" w:rsidTr="00A268C5">
        <w:tc>
          <w:tcPr>
            <w:tcW w:w="846" w:type="dxa"/>
          </w:tcPr>
          <w:p w14:paraId="4A9BDFAF" w14:textId="77777777" w:rsidR="009C1AD9" w:rsidRPr="00E060F0" w:rsidRDefault="009C1AD9" w:rsidP="009C1A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3118" w:type="dxa"/>
          </w:tcPr>
          <w:p w14:paraId="58E10E2C" w14:textId="79306528" w:rsidR="009C1AD9" w:rsidRPr="00E060F0" w:rsidRDefault="009C1AD9" w:rsidP="009C1AD9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Surgical logs/templates available?</w:t>
            </w:r>
          </w:p>
        </w:tc>
        <w:sdt>
          <w:sdtPr>
            <w:rPr>
              <w:rFonts w:cstheme="minorHAnsi"/>
              <w:sz w:val="28"/>
              <w:szCs w:val="28"/>
            </w:rPr>
            <w:id w:val="210275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CE98068" w14:textId="77777777" w:rsidR="009C1AD9" w:rsidRPr="00E060F0" w:rsidRDefault="009C1AD9" w:rsidP="009C1AD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203307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4EFE821" w14:textId="77777777" w:rsidR="009C1AD9" w:rsidRPr="00E060F0" w:rsidRDefault="009C1AD9" w:rsidP="009C1AD9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24414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2A9055D" w14:textId="77777777" w:rsidR="009C1AD9" w:rsidRPr="00E060F0" w:rsidRDefault="009C1AD9" w:rsidP="009C1AD9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7FEC0F9A" w14:textId="77777777" w:rsidR="009C1AD9" w:rsidRDefault="009C1AD9" w:rsidP="009C1AD9">
            <w:pPr>
              <w:rPr>
                <w:rFonts w:cstheme="minorHAnsi"/>
                <w:sz w:val="20"/>
                <w:szCs w:val="20"/>
              </w:rPr>
            </w:pPr>
          </w:p>
          <w:p w14:paraId="59FDEDDD" w14:textId="77777777" w:rsidR="00037F17" w:rsidRDefault="00037F17" w:rsidP="009C1AD9">
            <w:pPr>
              <w:rPr>
                <w:rFonts w:cstheme="minorHAnsi"/>
                <w:sz w:val="20"/>
                <w:szCs w:val="20"/>
              </w:rPr>
            </w:pPr>
          </w:p>
          <w:p w14:paraId="593FB6A5" w14:textId="3D0DEB05" w:rsidR="00037F17" w:rsidRPr="00E060F0" w:rsidRDefault="00037F17" w:rsidP="009C1A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1AD9" w:rsidRPr="00E060F0" w14:paraId="47D69002" w14:textId="77777777" w:rsidTr="00A268C5">
        <w:tc>
          <w:tcPr>
            <w:tcW w:w="846" w:type="dxa"/>
          </w:tcPr>
          <w:p w14:paraId="762EA779" w14:textId="77777777" w:rsidR="009C1AD9" w:rsidRPr="00E060F0" w:rsidRDefault="009C1AD9" w:rsidP="009C1A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4.2</w:t>
            </w:r>
          </w:p>
        </w:tc>
        <w:tc>
          <w:tcPr>
            <w:tcW w:w="3118" w:type="dxa"/>
          </w:tcPr>
          <w:p w14:paraId="76DBD673" w14:textId="1D417FE1" w:rsidR="009C1AD9" w:rsidRPr="00E060F0" w:rsidRDefault="009C1AD9" w:rsidP="009C1AD9">
            <w:pPr>
              <w:pStyle w:val="TableParagraph"/>
              <w:spacing w:before="33" w:line="235" w:lineRule="auto"/>
              <w:ind w:left="28"/>
              <w:rPr>
                <w:rFonts w:asciiTheme="minorHAnsi" w:hAnsiTheme="minorHAnsi" w:cstheme="minorHAnsi"/>
                <w:sz w:val="20"/>
              </w:rPr>
            </w:pPr>
            <w:r w:rsidRPr="00E060F0">
              <w:rPr>
                <w:rFonts w:asciiTheme="minorHAnsi" w:hAnsiTheme="minorHAnsi" w:cstheme="minorHAnsi"/>
                <w:sz w:val="20"/>
              </w:rPr>
              <w:t>Controlled drug log available?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88564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BEDF9A" w14:textId="77777777" w:rsidR="009C1AD9" w:rsidRPr="00E060F0" w:rsidRDefault="009C1AD9" w:rsidP="009C1AD9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88525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7951174" w14:textId="77777777" w:rsidR="009C1AD9" w:rsidRPr="00E060F0" w:rsidRDefault="009C1AD9" w:rsidP="009C1AD9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90834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CCB684E" w14:textId="77777777" w:rsidR="009C1AD9" w:rsidRPr="00E060F0" w:rsidRDefault="009C1AD9" w:rsidP="009C1AD9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2173A9EE" w14:textId="77777777" w:rsidR="009C1AD9" w:rsidRDefault="009C1AD9" w:rsidP="009C1AD9">
            <w:pPr>
              <w:rPr>
                <w:rFonts w:cstheme="minorHAnsi"/>
                <w:sz w:val="20"/>
                <w:szCs w:val="20"/>
              </w:rPr>
            </w:pPr>
          </w:p>
          <w:p w14:paraId="31E3070C" w14:textId="77777777" w:rsidR="00037F17" w:rsidRDefault="00037F17" w:rsidP="009C1AD9">
            <w:pPr>
              <w:rPr>
                <w:rFonts w:cstheme="minorHAnsi"/>
                <w:sz w:val="20"/>
                <w:szCs w:val="20"/>
              </w:rPr>
            </w:pPr>
          </w:p>
          <w:p w14:paraId="526D5805" w14:textId="14418DA1" w:rsidR="00037F17" w:rsidRPr="00E060F0" w:rsidRDefault="00037F17" w:rsidP="009C1A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1AD9" w:rsidRPr="00E060F0" w14:paraId="3E241BE1" w14:textId="77777777" w:rsidTr="00A268C5">
        <w:tc>
          <w:tcPr>
            <w:tcW w:w="846" w:type="dxa"/>
          </w:tcPr>
          <w:p w14:paraId="0D5F6E8D" w14:textId="77777777" w:rsidR="009C1AD9" w:rsidRPr="00E060F0" w:rsidRDefault="009C1AD9" w:rsidP="009C1A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3118" w:type="dxa"/>
          </w:tcPr>
          <w:p w14:paraId="2120D830" w14:textId="5D265881" w:rsidR="009C1AD9" w:rsidRPr="00E060F0" w:rsidRDefault="009C1AD9" w:rsidP="009C1AD9">
            <w:pPr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Post-operative monitoring template available?</w:t>
            </w:r>
          </w:p>
        </w:tc>
        <w:sdt>
          <w:sdtPr>
            <w:rPr>
              <w:rFonts w:cstheme="minorHAnsi"/>
              <w:sz w:val="28"/>
              <w:szCs w:val="28"/>
            </w:rPr>
            <w:id w:val="195012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4126F6D" w14:textId="77777777" w:rsidR="009C1AD9" w:rsidRPr="00E060F0" w:rsidRDefault="009C1AD9" w:rsidP="009C1AD9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34524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494EBC" w14:textId="77777777" w:rsidR="009C1AD9" w:rsidRPr="00E060F0" w:rsidRDefault="009C1AD9" w:rsidP="009C1AD9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27915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15E6D98" w14:textId="77777777" w:rsidR="009C1AD9" w:rsidRPr="00E060F0" w:rsidRDefault="009C1AD9" w:rsidP="009C1AD9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4F474213" w14:textId="77777777" w:rsidR="009C1AD9" w:rsidRDefault="009C1AD9" w:rsidP="009C1AD9">
            <w:pPr>
              <w:rPr>
                <w:rFonts w:cstheme="minorHAnsi"/>
                <w:sz w:val="20"/>
                <w:szCs w:val="20"/>
              </w:rPr>
            </w:pPr>
          </w:p>
          <w:p w14:paraId="5B80CDF4" w14:textId="77777777" w:rsidR="00037F17" w:rsidRDefault="00037F17" w:rsidP="009C1AD9">
            <w:pPr>
              <w:rPr>
                <w:rFonts w:cstheme="minorHAnsi"/>
                <w:sz w:val="20"/>
                <w:szCs w:val="20"/>
              </w:rPr>
            </w:pPr>
          </w:p>
          <w:p w14:paraId="7E9F3E40" w14:textId="58F21E49" w:rsidR="00037F17" w:rsidRPr="00E060F0" w:rsidRDefault="00037F17" w:rsidP="009C1A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1AD9" w:rsidRPr="00E060F0" w14:paraId="372A050D" w14:textId="77777777" w:rsidTr="00A268C5">
        <w:tc>
          <w:tcPr>
            <w:tcW w:w="846" w:type="dxa"/>
          </w:tcPr>
          <w:p w14:paraId="0A4E5FAF" w14:textId="77777777" w:rsidR="009C1AD9" w:rsidRPr="00E060F0" w:rsidRDefault="009C1AD9" w:rsidP="009C1A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60F0">
              <w:rPr>
                <w:rFonts w:cstheme="minorHAnsi"/>
                <w:sz w:val="20"/>
                <w:szCs w:val="20"/>
              </w:rPr>
              <w:t>4.4</w:t>
            </w:r>
          </w:p>
        </w:tc>
        <w:tc>
          <w:tcPr>
            <w:tcW w:w="3118" w:type="dxa"/>
          </w:tcPr>
          <w:p w14:paraId="7BB960FC" w14:textId="304C2052" w:rsidR="009C1AD9" w:rsidRPr="00E060F0" w:rsidRDefault="009C1AD9" w:rsidP="009C1AD9">
            <w:pPr>
              <w:pStyle w:val="TableParagraph"/>
              <w:spacing w:before="1" w:line="235" w:lineRule="auto"/>
              <w:ind w:left="28" w:right="193"/>
              <w:rPr>
                <w:rFonts w:asciiTheme="minorHAnsi" w:hAnsiTheme="minorHAnsi" w:cstheme="minorHAnsi"/>
                <w:sz w:val="20"/>
              </w:rPr>
            </w:pPr>
            <w:r w:rsidRPr="00E060F0">
              <w:rPr>
                <w:rFonts w:asciiTheme="minorHAnsi" w:hAnsiTheme="minorHAnsi" w:cstheme="minorHAnsi"/>
                <w:sz w:val="20"/>
              </w:rPr>
              <w:t>Emergency plan and contact list available?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34532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1CAAE64" w14:textId="77777777" w:rsidR="009C1AD9" w:rsidRPr="00E060F0" w:rsidRDefault="009C1AD9" w:rsidP="009C1AD9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34863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790FC22" w14:textId="77777777" w:rsidR="009C1AD9" w:rsidRPr="00E060F0" w:rsidRDefault="009C1AD9" w:rsidP="009C1AD9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209022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0257AF9" w14:textId="77777777" w:rsidR="009C1AD9" w:rsidRPr="00E060F0" w:rsidRDefault="009C1AD9" w:rsidP="009C1AD9">
                <w:pPr>
                  <w:jc w:val="center"/>
                  <w:rPr>
                    <w:rFonts w:cstheme="minorHAnsi"/>
                  </w:rPr>
                </w:pPr>
                <w:r w:rsidRPr="00E060F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91" w:type="dxa"/>
          </w:tcPr>
          <w:p w14:paraId="089C711C" w14:textId="77777777" w:rsidR="009C1AD9" w:rsidRDefault="009C1AD9" w:rsidP="009C1AD9">
            <w:pPr>
              <w:rPr>
                <w:rFonts w:cstheme="minorHAnsi"/>
                <w:sz w:val="20"/>
                <w:szCs w:val="20"/>
              </w:rPr>
            </w:pPr>
          </w:p>
          <w:p w14:paraId="79656A40" w14:textId="77777777" w:rsidR="00037F17" w:rsidRDefault="00037F17" w:rsidP="009C1AD9">
            <w:pPr>
              <w:rPr>
                <w:rFonts w:cstheme="minorHAnsi"/>
                <w:sz w:val="20"/>
                <w:szCs w:val="20"/>
              </w:rPr>
            </w:pPr>
          </w:p>
          <w:p w14:paraId="38EB5509" w14:textId="189A7ACB" w:rsidR="00037F17" w:rsidRPr="00E060F0" w:rsidRDefault="00037F17" w:rsidP="009C1A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1AD9" w:rsidRPr="00E060F0" w14:paraId="0E390B53" w14:textId="77777777" w:rsidTr="00374F64">
        <w:trPr>
          <w:trHeight w:val="340"/>
        </w:trPr>
        <w:tc>
          <w:tcPr>
            <w:tcW w:w="10649" w:type="dxa"/>
            <w:gridSpan w:val="6"/>
            <w:shd w:val="clear" w:color="auto" w:fill="5B9BD5" w:themeFill="accent1"/>
          </w:tcPr>
          <w:p w14:paraId="5F003F17" w14:textId="77777777" w:rsidR="009C1AD9" w:rsidRDefault="009C1AD9" w:rsidP="009C1A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0F0">
              <w:rPr>
                <w:rFonts w:cstheme="minorHAnsi"/>
                <w:b/>
                <w:sz w:val="24"/>
                <w:szCs w:val="24"/>
              </w:rPr>
              <w:t>5.0 Additional Comments</w:t>
            </w:r>
          </w:p>
          <w:p w14:paraId="4AADF266" w14:textId="5C5C60F3" w:rsidR="00037F17" w:rsidRPr="00E060F0" w:rsidRDefault="00037F17" w:rsidP="009C1A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1AD9" w:rsidRPr="00E060F0" w14:paraId="0F88A878" w14:textId="77777777" w:rsidTr="00781CB7">
        <w:tc>
          <w:tcPr>
            <w:tcW w:w="10649" w:type="dxa"/>
            <w:gridSpan w:val="6"/>
          </w:tcPr>
          <w:p w14:paraId="3D742194" w14:textId="77777777" w:rsidR="009C1AD9" w:rsidRPr="00E060F0" w:rsidRDefault="009C1AD9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B390DF9" w14:textId="242ACE9A" w:rsidR="009C1AD9" w:rsidRDefault="009C1AD9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944C177" w14:textId="21C8DC36" w:rsidR="00037F17" w:rsidRDefault="00037F17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B4C781" w14:textId="1CF9E24E" w:rsidR="00037F17" w:rsidRDefault="00037F17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6B81EF" w14:textId="5CB7AADD" w:rsidR="00037F17" w:rsidRDefault="00037F17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D22B6C1" w14:textId="7402A8F9" w:rsidR="00037F17" w:rsidRDefault="00037F17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193FDC" w14:textId="14820AF7" w:rsidR="00037F17" w:rsidRDefault="00037F17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EB7155" w14:textId="5ED847F3" w:rsidR="00037F17" w:rsidRDefault="00037F17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4D1B42" w14:textId="33C70BD0" w:rsidR="00037F17" w:rsidRDefault="00037F17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1D0A51" w14:textId="4E934FC7" w:rsidR="00037F17" w:rsidRDefault="00037F17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685BD7" w14:textId="77777777" w:rsidR="00037F17" w:rsidRPr="00E060F0" w:rsidRDefault="00037F17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F2FD5DA" w14:textId="77777777" w:rsidR="009C1AD9" w:rsidRPr="00E060F0" w:rsidRDefault="009C1AD9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92BFC49" w14:textId="77777777" w:rsidR="009C1AD9" w:rsidRPr="00E060F0" w:rsidRDefault="009C1AD9" w:rsidP="009C1A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7A7288" w14:textId="77777777" w:rsidR="009C1AD9" w:rsidRPr="00E060F0" w:rsidRDefault="009C1AD9" w:rsidP="009C1AD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8B3CE00" w14:textId="77777777" w:rsidR="00FF4272" w:rsidRPr="00E060F0" w:rsidRDefault="00FF4272">
      <w:pPr>
        <w:rPr>
          <w:rFonts w:cstheme="minorHAnsi"/>
        </w:rPr>
      </w:pPr>
    </w:p>
    <w:sectPr w:rsidR="00FF4272" w:rsidRPr="00E060F0" w:rsidSect="00037F17">
      <w:headerReference w:type="default" r:id="rId10"/>
      <w:footerReference w:type="default" r:id="rId11"/>
      <w:footerReference w:type="first" r:id="rId12"/>
      <w:pgSz w:w="12240" w:h="15840"/>
      <w:pgMar w:top="720" w:right="758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0156" w14:textId="77777777" w:rsidR="00B612FF" w:rsidRDefault="00B612FF" w:rsidP="006B5F2F">
      <w:pPr>
        <w:spacing w:after="0" w:line="240" w:lineRule="auto"/>
      </w:pPr>
      <w:r>
        <w:separator/>
      </w:r>
    </w:p>
  </w:endnote>
  <w:endnote w:type="continuationSeparator" w:id="0">
    <w:p w14:paraId="5D0D45D6" w14:textId="77777777" w:rsidR="00B612FF" w:rsidRDefault="00B612FF" w:rsidP="006B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1B9A" w14:textId="6301A368" w:rsidR="00313C75" w:rsidRPr="006277B6" w:rsidRDefault="00313C75">
    <w:pPr>
      <w:pStyle w:val="Footer"/>
      <w:rPr>
        <w:sz w:val="18"/>
        <w:szCs w:val="18"/>
      </w:rPr>
    </w:pPr>
    <w:r w:rsidRPr="006277B6">
      <w:rPr>
        <w:sz w:val="18"/>
        <w:szCs w:val="18"/>
      </w:rPr>
      <w:t>Updated: November 2020</w:t>
    </w:r>
  </w:p>
  <w:p w14:paraId="50E6BB4D" w14:textId="213CFCA4" w:rsidR="00313C75" w:rsidRPr="006277B6" w:rsidRDefault="00313C75">
    <w:pPr>
      <w:pStyle w:val="Footer"/>
      <w:rPr>
        <w:sz w:val="18"/>
        <w:szCs w:val="18"/>
      </w:rPr>
    </w:pPr>
    <w:r w:rsidRPr="006277B6">
      <w:rPr>
        <w:sz w:val="18"/>
        <w:szCs w:val="18"/>
      </w:rPr>
      <w:t>Approved: January 2021</w:t>
    </w:r>
    <w:r w:rsidR="00B97055">
      <w:rPr>
        <w:sz w:val="18"/>
        <w:szCs w:val="18"/>
      </w:rPr>
      <w:tab/>
    </w:r>
    <w:r w:rsidR="00B97055" w:rsidRPr="00037F17">
      <w:fldChar w:fldCharType="begin"/>
    </w:r>
    <w:r w:rsidR="00B97055" w:rsidRPr="00037F17">
      <w:instrText xml:space="preserve"> PAGE   \* MERGEFORMAT </w:instrText>
    </w:r>
    <w:r w:rsidR="00B97055" w:rsidRPr="00037F17">
      <w:fldChar w:fldCharType="separate"/>
    </w:r>
    <w:r w:rsidR="000C1D86">
      <w:rPr>
        <w:noProof/>
      </w:rPr>
      <w:t>3</w:t>
    </w:r>
    <w:r w:rsidR="00B97055" w:rsidRPr="00037F17">
      <w:rPr>
        <w:noProof/>
      </w:rPr>
      <w:fldChar w:fldCharType="end"/>
    </w:r>
  </w:p>
  <w:p w14:paraId="20E0D4DC" w14:textId="77777777" w:rsidR="00347C17" w:rsidRDefault="00347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567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B6439A" w14:textId="002ADB16" w:rsidR="00347C17" w:rsidRDefault="00037F17" w:rsidP="00037F17">
        <w:pPr>
          <w:pStyle w:val="Footer"/>
        </w:pPr>
        <w:r w:rsidRPr="00037F17">
          <w:rPr>
            <w:sz w:val="18"/>
            <w:szCs w:val="18"/>
          </w:rPr>
          <w:t>Updated: November 2021</w:t>
        </w:r>
        <w:r>
          <w:tab/>
        </w:r>
        <w:r w:rsidR="00347C17">
          <w:fldChar w:fldCharType="begin"/>
        </w:r>
        <w:r w:rsidR="00347C17">
          <w:instrText xml:space="preserve"> PAGE   \* MERGEFORMAT </w:instrText>
        </w:r>
        <w:r w:rsidR="00347C17">
          <w:fldChar w:fldCharType="separate"/>
        </w:r>
        <w:r w:rsidR="000C1D86">
          <w:rPr>
            <w:noProof/>
          </w:rPr>
          <w:t>1</w:t>
        </w:r>
        <w:r w:rsidR="00347C17">
          <w:rPr>
            <w:noProof/>
          </w:rPr>
          <w:fldChar w:fldCharType="end"/>
        </w:r>
      </w:p>
    </w:sdtContent>
  </w:sdt>
  <w:p w14:paraId="3D59CFC2" w14:textId="16EE92C0" w:rsidR="00F95E56" w:rsidRPr="00037F17" w:rsidRDefault="00037F17">
    <w:pPr>
      <w:pStyle w:val="Footer"/>
      <w:rPr>
        <w:sz w:val="18"/>
        <w:szCs w:val="18"/>
      </w:rPr>
    </w:pPr>
    <w:r w:rsidRPr="00037F17">
      <w:rPr>
        <w:sz w:val="18"/>
        <w:szCs w:val="18"/>
      </w:rPr>
      <w:t>Approved: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3017" w14:textId="77777777" w:rsidR="00B612FF" w:rsidRDefault="00B612FF" w:rsidP="006B5F2F">
      <w:pPr>
        <w:spacing w:after="0" w:line="240" w:lineRule="auto"/>
      </w:pPr>
      <w:r>
        <w:separator/>
      </w:r>
    </w:p>
  </w:footnote>
  <w:footnote w:type="continuationSeparator" w:id="0">
    <w:p w14:paraId="2FDAA677" w14:textId="77777777" w:rsidR="00B612FF" w:rsidRDefault="00B612FF" w:rsidP="006B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325C" w14:textId="77777777" w:rsidR="00B97055" w:rsidRPr="00E060F0" w:rsidRDefault="00B97055" w:rsidP="00B97055">
    <w:pPr>
      <w:jc w:val="center"/>
      <w:rPr>
        <w:rFonts w:cstheme="minorHAnsi"/>
        <w:b/>
        <w:sz w:val="24"/>
        <w:szCs w:val="24"/>
      </w:rPr>
    </w:pPr>
    <w:r w:rsidRPr="00E060F0">
      <w:rPr>
        <w:rFonts w:cstheme="minorHAnsi"/>
        <w:b/>
        <w:sz w:val="24"/>
        <w:szCs w:val="24"/>
      </w:rPr>
      <w:t>SURVIVAL SURGERY OF RODENTS CHECKLIST</w:t>
    </w:r>
  </w:p>
  <w:p w14:paraId="7C993E44" w14:textId="77777777" w:rsidR="00B97055" w:rsidRDefault="00B97055" w:rsidP="00B9705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85"/>
    <w:rsid w:val="00037F17"/>
    <w:rsid w:val="000C1D86"/>
    <w:rsid w:val="00313C75"/>
    <w:rsid w:val="00347C17"/>
    <w:rsid w:val="00374F64"/>
    <w:rsid w:val="003C00AE"/>
    <w:rsid w:val="00480F9F"/>
    <w:rsid w:val="00575FCC"/>
    <w:rsid w:val="006277B6"/>
    <w:rsid w:val="006306AE"/>
    <w:rsid w:val="006B5F2F"/>
    <w:rsid w:val="006E1085"/>
    <w:rsid w:val="006E7689"/>
    <w:rsid w:val="0091599F"/>
    <w:rsid w:val="009C1AD9"/>
    <w:rsid w:val="00B565FE"/>
    <w:rsid w:val="00B612FF"/>
    <w:rsid w:val="00B97055"/>
    <w:rsid w:val="00C47D27"/>
    <w:rsid w:val="00DC0C8A"/>
    <w:rsid w:val="00DE0986"/>
    <w:rsid w:val="00E060F0"/>
    <w:rsid w:val="00F15780"/>
    <w:rsid w:val="00F95E56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5F43BA"/>
  <w15:chartTrackingRefBased/>
  <w15:docId w15:val="{8050D0B2-1FC2-48CE-9E48-7E866989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E10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F2F"/>
  </w:style>
  <w:style w:type="paragraph" w:styleId="Footer">
    <w:name w:val="footer"/>
    <w:basedOn w:val="Normal"/>
    <w:link w:val="FooterChar"/>
    <w:uiPriority w:val="99"/>
    <w:unhideWhenUsed/>
    <w:rsid w:val="006B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F2F"/>
  </w:style>
  <w:style w:type="paragraph" w:styleId="NormalWeb">
    <w:name w:val="Normal (Web)"/>
    <w:basedOn w:val="Normal"/>
    <w:uiPriority w:val="99"/>
    <w:semiHidden/>
    <w:unhideWhenUsed/>
    <w:rsid w:val="009C1A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cb96e515-a794-49dd-9c15-2ab3e8c34e8a" xsi:nil="true"/>
    <_x0067_np3 xmlns="2e70c251-43f8-4d1e-94c9-ef6cd8f06b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952DEE2E4AC4D8A5DDDDCF2D6068F" ma:contentTypeVersion="3" ma:contentTypeDescription="Create a new document." ma:contentTypeScope="" ma:versionID="1a59d2164c23b083a986c25a38cf63ce">
  <xsd:schema xmlns:xsd="http://www.w3.org/2001/XMLSchema" xmlns:xs="http://www.w3.org/2001/XMLSchema" xmlns:p="http://schemas.microsoft.com/office/2006/metadata/properties" xmlns:ns2="cb96e515-a794-49dd-9c15-2ab3e8c34e8a" xmlns:ns3="2e70c251-43f8-4d1e-94c9-ef6cd8f06b60" targetNamespace="http://schemas.microsoft.com/office/2006/metadata/properties" ma:root="true" ma:fieldsID="16a84cb9910b5c195321eb4001b88f30" ns2:_="" ns3:_="">
    <xsd:import namespace="cb96e515-a794-49dd-9c15-2ab3e8c34e8a"/>
    <xsd:import namespace="2e70c251-43f8-4d1e-94c9-ef6cd8f06b60"/>
    <xsd:element name="properties">
      <xsd:complexType>
        <xsd:sequence>
          <xsd:element name="documentManagement">
            <xsd:complexType>
              <xsd:all>
                <xsd:element ref="ns2:Summary" minOccurs="0"/>
                <xsd:element ref="ns3:_x0067_np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e515-a794-49dd-9c15-2ab3e8c34e8a" elementFormDefault="qualified">
    <xsd:import namespace="http://schemas.microsoft.com/office/2006/documentManagement/types"/>
    <xsd:import namespace="http://schemas.microsoft.com/office/infopath/2007/PartnerControls"/>
    <xsd:element name="Summary" ma:index="8" nillable="true" ma:displayName="Summary" ma:internalName="Summa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c251-43f8-4d1e-94c9-ef6cd8f06b60" elementFormDefault="qualified">
    <xsd:import namespace="http://schemas.microsoft.com/office/2006/documentManagement/types"/>
    <xsd:import namespace="http://schemas.microsoft.com/office/infopath/2007/PartnerControls"/>
    <xsd:element name="_x0067_np3" ma:index="9" nillable="true" ma:displayName="Text" ma:internalName="_x0067_np3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C7989-1002-49A0-84E3-7360B7627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29E6E-DB10-4B10-894D-C158B9FC1E1F}">
  <ds:schemaRefs>
    <ds:schemaRef ds:uri="2e70c251-43f8-4d1e-94c9-ef6cd8f06b6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cb96e515-a794-49dd-9c15-2ab3e8c34e8a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0B0A5F-79A2-400A-AE10-7FB98B64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e515-a794-49dd-9c15-2ab3e8c34e8a"/>
    <ds:schemaRef ds:uri="2e70c251-43f8-4d1e-94c9-ef6cd8f06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Johnston</dc:creator>
  <cp:keywords/>
  <dc:description/>
  <cp:lastModifiedBy>Tom Deas</cp:lastModifiedBy>
  <cp:revision>3</cp:revision>
  <dcterms:created xsi:type="dcterms:W3CDTF">2021-05-06T00:40:00Z</dcterms:created>
  <dcterms:modified xsi:type="dcterms:W3CDTF">2023-04-17T16:37:00Z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0x01010032D952DEE2E4AC4D8A5DDDDCF2D6068F</vt:lpwstr>
  </property>
</Properties>
</file>